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52" w:rsidRDefault="008E5F64">
      <w:r>
        <w:t>Lex grew up on</w:t>
      </w:r>
      <w:r w:rsidR="007A5E52">
        <w:t xml:space="preserve"> a farm in Southern Manitoba</w:t>
      </w:r>
      <w:bookmarkStart w:id="0" w:name="_GoBack"/>
      <w:bookmarkEnd w:id="0"/>
      <w:r>
        <w:t xml:space="preserve">.  </w:t>
      </w:r>
      <w:r w:rsidR="007A5E52">
        <w:t>Over the last 40 Years Lex has worked in</w:t>
      </w:r>
      <w:r w:rsidR="00C762D5">
        <w:t xml:space="preserve"> mining </w:t>
      </w:r>
      <w:r w:rsidR="007A5E52">
        <w:t xml:space="preserve">and served in Mine Rescue in </w:t>
      </w:r>
      <w:r w:rsidR="008C5D79">
        <w:t xml:space="preserve">every </w:t>
      </w:r>
      <w:r w:rsidR="007A5E52">
        <w:t>provinc</w:t>
      </w:r>
      <w:r w:rsidR="008C5D79">
        <w:t>e and territory west of Quebec</w:t>
      </w:r>
      <w:r w:rsidR="007A5E52">
        <w:t xml:space="preserve">.  </w:t>
      </w:r>
      <w:r w:rsidR="00BA339E">
        <w:t>He is a Canadian R</w:t>
      </w:r>
      <w:r w:rsidR="008C5D79">
        <w:t xml:space="preserve">egistered Safety Professional and </w:t>
      </w:r>
      <w:r w:rsidR="001B0631">
        <w:t>received the Fire Services Exemplary Service Medal and Bar signifying 30 years in the fire service.  In 2005, in Sydney, Lex was one of only two Canadian delegates</w:t>
      </w:r>
      <w:r w:rsidR="00C762D5">
        <w:t xml:space="preserve"> at the IMRB</w:t>
      </w:r>
      <w:r w:rsidR="001B0631">
        <w:t xml:space="preserve">.  </w:t>
      </w:r>
      <w:r w:rsidR="008C5D79">
        <w:t>S</w:t>
      </w:r>
      <w:r w:rsidR="001B0631">
        <w:t xml:space="preserve">ince January 2013 </w:t>
      </w:r>
      <w:r w:rsidR="008C5D79">
        <w:t xml:space="preserve">he has had the </w:t>
      </w:r>
      <w:r w:rsidR="001B0631">
        <w:t xml:space="preserve">responsibilities for Mine Rescue in Nunavut and the Northwest Territories as well of the duties of an inspector </w:t>
      </w:r>
      <w:r w:rsidR="008C5D79">
        <w:t xml:space="preserve">under the Workers Safety and Compensation Commission of the Northwest Territories and Nunavut.  </w:t>
      </w:r>
    </w:p>
    <w:sectPr w:rsidR="007A5E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D2E"/>
    <w:rsid w:val="001B0631"/>
    <w:rsid w:val="001C5CD7"/>
    <w:rsid w:val="006A2E33"/>
    <w:rsid w:val="007A5E52"/>
    <w:rsid w:val="008C5D79"/>
    <w:rsid w:val="008E5F64"/>
    <w:rsid w:val="00BA339E"/>
    <w:rsid w:val="00C762D5"/>
    <w:rsid w:val="00D1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C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33"/>
  </w:style>
  <w:style w:type="paragraph" w:styleId="Heading1">
    <w:name w:val="heading 1"/>
    <w:basedOn w:val="Normal"/>
    <w:next w:val="Normal"/>
    <w:link w:val="Heading1Char"/>
    <w:uiPriority w:val="9"/>
    <w:qFormat/>
    <w:rsid w:val="006A2E3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E3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3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E3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E3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E3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E3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E3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E3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3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E3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3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E3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E3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E3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E3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2E3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2E3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A2E33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E3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A2E3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A2E3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A2E3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A2E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A2E33"/>
  </w:style>
  <w:style w:type="paragraph" w:styleId="ListParagraph">
    <w:name w:val="List Paragraph"/>
    <w:basedOn w:val="Normal"/>
    <w:uiPriority w:val="34"/>
    <w:qFormat/>
    <w:rsid w:val="006A2E3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2E3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A2E3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E3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E3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A2E33"/>
    <w:rPr>
      <w:i/>
      <w:iCs/>
    </w:rPr>
  </w:style>
  <w:style w:type="character" w:styleId="IntenseEmphasis">
    <w:name w:val="Intense Emphasis"/>
    <w:uiPriority w:val="21"/>
    <w:qFormat/>
    <w:rsid w:val="006A2E3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A2E3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A2E3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A2E3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2E3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CA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33"/>
  </w:style>
  <w:style w:type="paragraph" w:styleId="Heading1">
    <w:name w:val="heading 1"/>
    <w:basedOn w:val="Normal"/>
    <w:next w:val="Normal"/>
    <w:link w:val="Heading1Char"/>
    <w:uiPriority w:val="9"/>
    <w:qFormat/>
    <w:rsid w:val="006A2E3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E3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3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E3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E3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E3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E3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E3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E3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E3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E3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3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E3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E3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E3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E3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E3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2E3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A2E3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A2E33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E3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A2E3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A2E3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A2E3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A2E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A2E33"/>
  </w:style>
  <w:style w:type="paragraph" w:styleId="ListParagraph">
    <w:name w:val="List Paragraph"/>
    <w:basedOn w:val="Normal"/>
    <w:uiPriority w:val="34"/>
    <w:qFormat/>
    <w:rsid w:val="006A2E3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2E3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A2E3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E3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E3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A2E33"/>
    <w:rPr>
      <w:i/>
      <w:iCs/>
    </w:rPr>
  </w:style>
  <w:style w:type="character" w:styleId="IntenseEmphasis">
    <w:name w:val="Intense Emphasis"/>
    <w:uiPriority w:val="21"/>
    <w:qFormat/>
    <w:rsid w:val="006A2E3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A2E3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A2E3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A2E3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2E3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WSCC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 Lovatt</dc:creator>
  <cp:lastModifiedBy>Lex Lovatt</cp:lastModifiedBy>
  <cp:revision>3</cp:revision>
  <dcterms:created xsi:type="dcterms:W3CDTF">2013-08-01T19:00:00Z</dcterms:created>
  <dcterms:modified xsi:type="dcterms:W3CDTF">2013-08-01T21:04:00Z</dcterms:modified>
</cp:coreProperties>
</file>